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24E8" w14:textId="3452D0A5" w:rsidR="004D2D92" w:rsidRDefault="004D2D92">
      <w:pPr>
        <w:rPr>
          <w:b/>
          <w:bCs/>
        </w:rPr>
      </w:pPr>
      <w:r>
        <w:rPr>
          <w:b/>
          <w:bCs/>
        </w:rPr>
        <w:t>Annuity Script</w:t>
      </w:r>
    </w:p>
    <w:p w14:paraId="1B899E68" w14:textId="77777777" w:rsidR="004D2D92" w:rsidRDefault="004D2D92">
      <w:pPr>
        <w:rPr>
          <w:b/>
          <w:bCs/>
        </w:rPr>
      </w:pPr>
    </w:p>
    <w:p w14:paraId="3A3236A5" w14:textId="293CC621" w:rsidR="00362D2A" w:rsidRDefault="00362D2A">
      <w:pPr>
        <w:rPr>
          <w:b/>
          <w:bCs/>
        </w:rPr>
      </w:pPr>
      <w:r w:rsidRPr="00362D2A">
        <w:rPr>
          <w:b/>
          <w:bCs/>
        </w:rPr>
        <w:t>[When you get to the medical and financial questionnaire, ask</w:t>
      </w:r>
      <w:r>
        <w:rPr>
          <w:b/>
          <w:bCs/>
        </w:rPr>
        <w:t>:</w:t>
      </w:r>
    </w:p>
    <w:p w14:paraId="3A725D37" w14:textId="70B711C9" w:rsidR="007D4A08" w:rsidRPr="00362D2A" w:rsidRDefault="00362D2A">
      <w:pPr>
        <w:rPr>
          <w:b/>
          <w:bCs/>
        </w:rPr>
      </w:pPr>
      <w:r w:rsidRPr="00362D2A">
        <w:rPr>
          <w:b/>
          <w:bCs/>
        </w:rPr>
        <w:t>“</w:t>
      </w:r>
      <w:r w:rsidRPr="00362D2A">
        <w:t>Do you have anything that acts like life insurance?  Any 401k’s, IRA’s, money market accounts, stocks, bonds, anything like that”?</w:t>
      </w:r>
      <w:r w:rsidRPr="00362D2A">
        <w:rPr>
          <w:b/>
          <w:bCs/>
        </w:rPr>
        <w:t>]</w:t>
      </w:r>
    </w:p>
    <w:p w14:paraId="34F6FC7F" w14:textId="77777777" w:rsidR="00362D2A" w:rsidRDefault="00362D2A">
      <w:pPr>
        <w:rPr>
          <w:b/>
          <w:bCs/>
        </w:rPr>
      </w:pPr>
    </w:p>
    <w:p w14:paraId="2227ECE0" w14:textId="77777777" w:rsidR="00362D2A" w:rsidRDefault="00362D2A">
      <w:pPr>
        <w:rPr>
          <w:b/>
          <w:bCs/>
        </w:rPr>
      </w:pPr>
    </w:p>
    <w:p w14:paraId="2B55F633" w14:textId="02416763" w:rsidR="00362D2A" w:rsidRDefault="00362D2A">
      <w:pPr>
        <w:rPr>
          <w:b/>
          <w:bCs/>
        </w:rPr>
      </w:pPr>
      <w:r>
        <w:rPr>
          <w:b/>
          <w:bCs/>
        </w:rPr>
        <w:t>[</w:t>
      </w:r>
      <w:r w:rsidRPr="00362D2A">
        <w:rPr>
          <w:b/>
          <w:bCs/>
        </w:rPr>
        <w:t>At the end of the appointment</w:t>
      </w:r>
      <w:r>
        <w:rPr>
          <w:b/>
          <w:bCs/>
        </w:rPr>
        <w:t>]</w:t>
      </w:r>
    </w:p>
    <w:p w14:paraId="10F65D9D" w14:textId="3CCE58E5" w:rsidR="00362D2A" w:rsidRDefault="00362D2A">
      <w:r>
        <w:t xml:space="preserve">I remember you said you had money in your accounts (401k, IRA, money market, stocks, bonds, </w:t>
      </w:r>
      <w:proofErr w:type="spellStart"/>
      <w:r>
        <w:t>etc</w:t>
      </w:r>
      <w:proofErr w:type="spellEnd"/>
      <w:r>
        <w:t>).  Do you know if that money is protected?</w:t>
      </w:r>
    </w:p>
    <w:p w14:paraId="35E75A1A" w14:textId="4EAA7F79" w:rsidR="00362D2A" w:rsidRDefault="00362D2A">
      <w:r>
        <w:t>[They’ll ask:  What do you mean protected?]</w:t>
      </w:r>
    </w:p>
    <w:p w14:paraId="724C956B" w14:textId="5E35F0ED" w:rsidR="00362D2A" w:rsidRDefault="00362D2A">
      <w:proofErr w:type="gramStart"/>
      <w:r>
        <w:t>So</w:t>
      </w:r>
      <w:proofErr w:type="gramEnd"/>
      <w:r>
        <w:t xml:space="preserve"> I work with a team here that specializes in retirement income planning and asset protection.  If I </w:t>
      </w:r>
      <w:proofErr w:type="gramStart"/>
      <w:r>
        <w:t>run</w:t>
      </w:r>
      <w:proofErr w:type="gramEnd"/>
      <w:r>
        <w:t xml:space="preserve"> this by them and find a way to re-allocate those funds where they would be 100% protected from all market loss, and still participate in the market gains, would you find some value in that?</w:t>
      </w:r>
    </w:p>
    <w:p w14:paraId="6A097E2A" w14:textId="47B3948B" w:rsidR="00362D2A" w:rsidRPr="00362D2A" w:rsidRDefault="00362D2A">
      <w:pPr>
        <w:rPr>
          <w:b/>
          <w:bCs/>
        </w:rPr>
      </w:pPr>
      <w:r w:rsidRPr="00362D2A">
        <w:rPr>
          <w:b/>
          <w:bCs/>
        </w:rPr>
        <w:t>[Let them answer]</w:t>
      </w:r>
    </w:p>
    <w:p w14:paraId="3BB801A2" w14:textId="175B3CC8" w:rsidR="004D2D92" w:rsidRDefault="00362D2A">
      <w:r>
        <w:t xml:space="preserve">Ok, </w:t>
      </w:r>
      <w:r w:rsidR="004D2D92">
        <w:t xml:space="preserve">I want to run this </w:t>
      </w:r>
      <w:proofErr w:type="gramStart"/>
      <w:r>
        <w:t>by</w:t>
      </w:r>
      <w:proofErr w:type="gramEnd"/>
      <w:r>
        <w:t xml:space="preserve"> my team and </w:t>
      </w:r>
      <w:r w:rsidR="004D2D92">
        <w:t xml:space="preserve">have them put something together for you.  How much exactly do you have in each of those </w:t>
      </w:r>
      <w:proofErr w:type="gramStart"/>
      <w:r w:rsidR="004D2D92">
        <w:t>accounts?..</w:t>
      </w:r>
      <w:proofErr w:type="gramEnd"/>
      <w:r w:rsidR="004D2D92">
        <w:t xml:space="preserve">  Go ahead and pull up your most recent statements if you have them. </w:t>
      </w:r>
    </w:p>
    <w:p w14:paraId="0209D424" w14:textId="38DD3B49" w:rsidR="004D2D92" w:rsidRPr="004D2D92" w:rsidRDefault="004D2D92">
      <w:pPr>
        <w:rPr>
          <w:b/>
          <w:bCs/>
        </w:rPr>
      </w:pPr>
      <w:r w:rsidRPr="004D2D92">
        <w:rPr>
          <w:b/>
          <w:bCs/>
        </w:rPr>
        <w:t>[Write down how much they have in each account.]</w:t>
      </w:r>
    </w:p>
    <w:p w14:paraId="74606F11" w14:textId="77777777" w:rsidR="004D2D92" w:rsidRDefault="004D2D92"/>
    <w:p w14:paraId="07615C1A" w14:textId="75E1E7D2" w:rsidR="00362D2A" w:rsidRDefault="004D2D92">
      <w:r>
        <w:t xml:space="preserve">Ok great, and what day this week would we be able to meet on zoom to go over that information with you?  </w:t>
      </w:r>
    </w:p>
    <w:p w14:paraId="40EA0293" w14:textId="0E6B6399" w:rsidR="004D2D92" w:rsidRDefault="004D2D92">
      <w:r>
        <w:t xml:space="preserve">Ok I’ll send you a calendar invite to your </w:t>
      </w:r>
      <w:proofErr w:type="gramStart"/>
      <w:r>
        <w:t>email</w:t>
      </w:r>
      <w:proofErr w:type="gramEnd"/>
      <w:r>
        <w:t xml:space="preserve"> and I’ll send a reminder text 1 hour before the appointment.  Thank you so much for your time today, I’ll talk to you on _____!</w:t>
      </w:r>
    </w:p>
    <w:p w14:paraId="3776B2D2" w14:textId="77777777" w:rsidR="004D2D92" w:rsidRDefault="004D2D92"/>
    <w:p w14:paraId="0A356CB0" w14:textId="77777777" w:rsidR="004D2D92" w:rsidRPr="00362D2A" w:rsidRDefault="004D2D92"/>
    <w:p w14:paraId="37C8E5C5" w14:textId="77777777" w:rsidR="00362D2A" w:rsidRDefault="00362D2A"/>
    <w:p w14:paraId="39347C50" w14:textId="77777777" w:rsidR="00362D2A" w:rsidRDefault="00362D2A"/>
    <w:sectPr w:rsidR="00362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2A"/>
    <w:rsid w:val="00362D2A"/>
    <w:rsid w:val="004346F1"/>
    <w:rsid w:val="004D2D92"/>
    <w:rsid w:val="007D4A08"/>
    <w:rsid w:val="009A56D3"/>
    <w:rsid w:val="00F61FAF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E92F"/>
  <w15:chartTrackingRefBased/>
  <w15:docId w15:val="{2A61BA96-BE96-409D-B951-46879C31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manrique</dc:creator>
  <cp:keywords/>
  <dc:description/>
  <cp:lastModifiedBy>Ryan</cp:lastModifiedBy>
  <cp:revision>1</cp:revision>
  <dcterms:created xsi:type="dcterms:W3CDTF">2023-10-09T21:59:00Z</dcterms:created>
  <dcterms:modified xsi:type="dcterms:W3CDTF">2023-10-10T00:31:00Z</dcterms:modified>
</cp:coreProperties>
</file>